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216C" w14:textId="02AEAC17" w:rsidR="0033594E" w:rsidRPr="0033594E" w:rsidRDefault="00DE2EE1" w:rsidP="00335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E2EE1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020C9DF0" wp14:editId="5DC16D3E">
            <wp:extent cx="6210300" cy="8870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0746" w14:textId="77777777" w:rsidR="00C66297" w:rsidRDefault="00C66297" w:rsidP="008A2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4C74D681" w14:textId="77777777" w:rsidR="00C66297" w:rsidRDefault="00C66297" w:rsidP="008A2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2AF55C03" w14:textId="550901E5" w:rsidR="006A2067" w:rsidRPr="006A2067" w:rsidRDefault="008A250D" w:rsidP="006A2067">
      <w:pPr>
        <w:pStyle w:val="BasicParagraph"/>
        <w:spacing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proofErr w:type="spellStart"/>
      <w:r w:rsidRPr="00A467A6">
        <w:rPr>
          <w:rFonts w:ascii="Arial" w:eastAsia="Times New Roman" w:hAnsi="Arial" w:cs="Arial"/>
          <w:sz w:val="32"/>
          <w:szCs w:val="32"/>
          <w:lang w:eastAsia="cs-CZ"/>
        </w:rPr>
        <w:t>Naše</w:t>
      </w:r>
      <w:proofErr w:type="spellEnd"/>
      <w:r w:rsidRPr="00A467A6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A467A6">
        <w:rPr>
          <w:rFonts w:ascii="Arial" w:eastAsia="Times New Roman" w:hAnsi="Arial" w:cs="Arial"/>
          <w:sz w:val="32"/>
          <w:szCs w:val="32"/>
          <w:lang w:eastAsia="cs-CZ"/>
        </w:rPr>
        <w:t>škola</w:t>
      </w:r>
      <w:proofErr w:type="spellEnd"/>
      <w:r w:rsidRPr="00A467A6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A467A6">
        <w:rPr>
          <w:rFonts w:ascii="Arial" w:eastAsia="Times New Roman" w:hAnsi="Arial" w:cs="Arial"/>
          <w:sz w:val="32"/>
          <w:szCs w:val="32"/>
          <w:lang w:eastAsia="cs-CZ"/>
        </w:rPr>
        <w:t>realizuje</w:t>
      </w:r>
      <w:proofErr w:type="spellEnd"/>
      <w:r w:rsidRPr="00A467A6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A467A6">
        <w:rPr>
          <w:rFonts w:ascii="Arial" w:eastAsia="Times New Roman" w:hAnsi="Arial" w:cs="Arial"/>
          <w:sz w:val="32"/>
          <w:szCs w:val="32"/>
          <w:lang w:eastAsia="cs-CZ"/>
        </w:rPr>
        <w:t>projekt</w:t>
      </w:r>
      <w:proofErr w:type="spellEnd"/>
      <w:r w:rsidRPr="00A467A6">
        <w:rPr>
          <w:rFonts w:ascii="Arial" w:eastAsia="Times New Roman" w:hAnsi="Arial" w:cs="Arial"/>
          <w:sz w:val="32"/>
          <w:szCs w:val="32"/>
          <w:lang w:eastAsia="cs-CZ"/>
        </w:rPr>
        <w:t>:</w:t>
      </w:r>
      <w:r w:rsidR="00E049DA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="003711F2" w:rsidRPr="003711F2">
        <w:rPr>
          <w:rFonts w:ascii="Arial" w:eastAsia="Times New Roman" w:hAnsi="Arial" w:cs="Arial"/>
          <w:sz w:val="32"/>
          <w:szCs w:val="32"/>
          <w:lang w:eastAsia="cs-CZ"/>
        </w:rPr>
        <w:t>MŠ Káraný - Šablony OP JAK</w:t>
      </w:r>
      <w:bookmarkStart w:id="0" w:name="_GoBack"/>
      <w:bookmarkEnd w:id="0"/>
    </w:p>
    <w:p w14:paraId="284641D8" w14:textId="1D0D5D41" w:rsidR="00E049DA" w:rsidRPr="006A2067" w:rsidRDefault="00E049DA" w:rsidP="00380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</w:p>
    <w:p w14:paraId="6546B718" w14:textId="4A23AF20" w:rsidR="00A467A6" w:rsidRPr="006A2067" w:rsidRDefault="00A467A6" w:rsidP="003711F2">
      <w:pPr>
        <w:pStyle w:val="BasicParagraph"/>
        <w:rPr>
          <w:rFonts w:ascii="Arial" w:eastAsia="Times New Roman" w:hAnsi="Arial" w:cs="Arial"/>
          <w:sz w:val="32"/>
          <w:szCs w:val="32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sz w:val="32"/>
          <w:szCs w:val="32"/>
          <w:lang w:eastAsia="cs-CZ"/>
        </w:rPr>
        <w:t>reg</w:t>
      </w:r>
      <w:proofErr w:type="spellEnd"/>
      <w:proofErr w:type="gramEnd"/>
      <w:r>
        <w:rPr>
          <w:rFonts w:ascii="Arial" w:eastAsia="Times New Roman" w:hAnsi="Arial" w:cs="Arial"/>
          <w:sz w:val="32"/>
          <w:szCs w:val="32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sz w:val="32"/>
          <w:szCs w:val="32"/>
          <w:lang w:eastAsia="cs-CZ"/>
        </w:rPr>
        <w:t>číslo</w:t>
      </w:r>
      <w:proofErr w:type="spellEnd"/>
      <w:r>
        <w:rPr>
          <w:rFonts w:ascii="Arial" w:eastAsia="Times New Roman" w:hAnsi="Arial" w:cs="Arial"/>
          <w:sz w:val="32"/>
          <w:szCs w:val="32"/>
          <w:lang w:eastAsia="cs-CZ"/>
        </w:rPr>
        <w:t xml:space="preserve">: </w:t>
      </w:r>
      <w:r w:rsidR="003711F2" w:rsidRPr="003711F2">
        <w:rPr>
          <w:rFonts w:ascii="Arial" w:eastAsia="Times New Roman" w:hAnsi="Arial" w:cs="Arial"/>
          <w:sz w:val="32"/>
          <w:szCs w:val="32"/>
          <w:lang w:eastAsia="cs-CZ"/>
        </w:rPr>
        <w:t>CZ.02.02.XX/00/22_002/0006788</w:t>
      </w:r>
    </w:p>
    <w:p w14:paraId="52406395" w14:textId="77777777" w:rsidR="00633522" w:rsidRPr="006A2067" w:rsidRDefault="00633522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</w:p>
    <w:p w14:paraId="64EB1292" w14:textId="4585D6A7" w:rsidR="008A250D" w:rsidRPr="006A2067" w:rsidRDefault="00A467A6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  <w:r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 xml:space="preserve">Výzva č. </w:t>
      </w:r>
      <w:r w:rsidR="00C42177"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>02_22_00</w:t>
      </w:r>
      <w:r w:rsidR="00336600"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>2</w:t>
      </w:r>
      <w:r w:rsidR="00C42177"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 xml:space="preserve"> </w:t>
      </w:r>
      <w:r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 xml:space="preserve">pro </w:t>
      </w:r>
      <w:r w:rsidR="00C42177"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 xml:space="preserve">Šablony pro </w:t>
      </w:r>
      <w:r w:rsidR="00336600"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>MŠ a ZŠ I</w:t>
      </w:r>
    </w:p>
    <w:p w14:paraId="583CFB23" w14:textId="5219D654" w:rsidR="008A250D" w:rsidRPr="006A2067" w:rsidRDefault="00C42177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  <w:r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>Operační program Jan Amos Komenský</w:t>
      </w:r>
    </w:p>
    <w:p w14:paraId="6C565534" w14:textId="77777777" w:rsidR="00C42177" w:rsidRPr="006A2067" w:rsidRDefault="00C42177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</w:p>
    <w:p w14:paraId="004BBE30" w14:textId="77777777" w:rsidR="003711F2" w:rsidRPr="003711F2" w:rsidRDefault="003711F2" w:rsidP="003711F2">
      <w:pPr>
        <w:pStyle w:val="BasicParagraph"/>
        <w:rPr>
          <w:rFonts w:ascii="Arial" w:eastAsia="Times New Roman" w:hAnsi="Arial" w:cs="Arial"/>
          <w:sz w:val="32"/>
          <w:szCs w:val="32"/>
          <w:lang w:eastAsia="cs-CZ"/>
        </w:rPr>
      </w:pPr>
      <w:r w:rsidRPr="003711F2">
        <w:rPr>
          <w:rFonts w:ascii="Arial" w:eastAsia="Times New Roman" w:hAnsi="Arial" w:cs="Arial"/>
          <w:sz w:val="32"/>
          <w:szCs w:val="32"/>
          <w:lang w:eastAsia="cs-CZ"/>
        </w:rPr>
        <w:t>Projekt je zaměřen na následující témata:</w:t>
      </w:r>
    </w:p>
    <w:p w14:paraId="74CBE6F0" w14:textId="77777777" w:rsidR="003711F2" w:rsidRPr="003711F2" w:rsidRDefault="003711F2" w:rsidP="003711F2">
      <w:pPr>
        <w:pStyle w:val="BasicParagraph"/>
        <w:rPr>
          <w:rFonts w:ascii="Arial" w:eastAsia="Times New Roman" w:hAnsi="Arial" w:cs="Arial"/>
          <w:sz w:val="32"/>
          <w:szCs w:val="32"/>
          <w:lang w:eastAsia="cs-CZ"/>
        </w:rPr>
      </w:pPr>
    </w:p>
    <w:p w14:paraId="4D678B89" w14:textId="77777777" w:rsidR="003711F2" w:rsidRPr="003711F2" w:rsidRDefault="003711F2" w:rsidP="003711F2">
      <w:pPr>
        <w:pStyle w:val="Basic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  <w:lang w:eastAsia="cs-CZ"/>
        </w:rPr>
      </w:pP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Profesní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rozvoj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pracovníků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ve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vzdělávání</w:t>
      </w:r>
      <w:proofErr w:type="spellEnd"/>
    </w:p>
    <w:p w14:paraId="1860E2DC" w14:textId="77777777" w:rsidR="003711F2" w:rsidRPr="003711F2" w:rsidRDefault="003711F2" w:rsidP="003711F2">
      <w:pPr>
        <w:pStyle w:val="Basic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  <w:lang w:eastAsia="cs-CZ"/>
        </w:rPr>
      </w:pP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Inovativní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vzdělávání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proofErr w:type="spellStart"/>
      <w:r w:rsidRPr="003711F2">
        <w:rPr>
          <w:rFonts w:ascii="Arial" w:eastAsia="Times New Roman" w:hAnsi="Arial" w:cs="Arial"/>
          <w:sz w:val="32"/>
          <w:szCs w:val="32"/>
          <w:lang w:eastAsia="cs-CZ"/>
        </w:rPr>
        <w:t>dětí</w:t>
      </w:r>
      <w:proofErr w:type="spellEnd"/>
      <w:r w:rsidRPr="003711F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</w:p>
    <w:p w14:paraId="367B5B90" w14:textId="3C4DAE8B" w:rsidR="008A250D" w:rsidRPr="006A2067" w:rsidRDefault="00F76C64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  <w:r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>.</w:t>
      </w:r>
    </w:p>
    <w:p w14:paraId="357461BB" w14:textId="77777777" w:rsidR="008A250D" w:rsidRPr="006A2067" w:rsidRDefault="008A250D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</w:p>
    <w:p w14:paraId="11D94C39" w14:textId="77777777" w:rsidR="00430BCE" w:rsidRPr="006A2067" w:rsidRDefault="00430BCE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  <w:r w:rsidRPr="006A2067"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  <w:t>Cílem projektu je rozvoj v oblastech, které škola/školské zařízení určí jako prioritní pro svůj rozvoj a budoucí směřování.</w:t>
      </w:r>
    </w:p>
    <w:p w14:paraId="584DF35C" w14:textId="77777777" w:rsidR="00430BCE" w:rsidRPr="006A2067" w:rsidRDefault="00430BCE" w:rsidP="006A2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GB" w:eastAsia="cs-CZ"/>
        </w:rPr>
      </w:pPr>
    </w:p>
    <w:p w14:paraId="41BAA16B" w14:textId="77777777" w:rsidR="00430BCE" w:rsidRDefault="00430BCE" w:rsidP="00430BC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A467A6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Administrativní podpora: </w:t>
      </w:r>
      <w:r w:rsidRPr="00A467A6">
        <w:rPr>
          <w:b/>
          <w:bCs/>
          <w:sz w:val="32"/>
          <w:szCs w:val="32"/>
        </w:rPr>
        <w:t xml:space="preserve">MAS Střední </w:t>
      </w:r>
      <w:proofErr w:type="gramStart"/>
      <w:r w:rsidRPr="00A467A6">
        <w:rPr>
          <w:b/>
          <w:bCs/>
          <w:sz w:val="32"/>
          <w:szCs w:val="32"/>
        </w:rPr>
        <w:t xml:space="preserve">Polabí, </w:t>
      </w:r>
      <w:proofErr w:type="spellStart"/>
      <w:r w:rsidRPr="00A467A6">
        <w:rPr>
          <w:b/>
          <w:bCs/>
          <w:sz w:val="32"/>
          <w:szCs w:val="32"/>
        </w:rPr>
        <w:t>z.s</w:t>
      </w:r>
      <w:proofErr w:type="spellEnd"/>
      <w:r w:rsidRPr="00A467A6">
        <w:rPr>
          <w:b/>
          <w:bCs/>
          <w:sz w:val="32"/>
          <w:szCs w:val="32"/>
        </w:rPr>
        <w:t>.</w:t>
      </w:r>
      <w:proofErr w:type="gramEnd"/>
    </w:p>
    <w:p w14:paraId="2FCF5C57" w14:textId="77777777" w:rsidR="00430BCE" w:rsidRDefault="003711F2" w:rsidP="00430BC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hyperlink r:id="rId6" w:history="1">
        <w:r w:rsidR="00430BCE" w:rsidRPr="00C00FEF">
          <w:rPr>
            <w:rStyle w:val="Hypertextovodkaz"/>
            <w:b/>
            <w:bCs/>
            <w:sz w:val="32"/>
            <w:szCs w:val="32"/>
          </w:rPr>
          <w:t>https://strednipolabi.cz/</w:t>
        </w:r>
      </w:hyperlink>
    </w:p>
    <w:p w14:paraId="4116409C" w14:textId="77777777" w:rsidR="00430BCE" w:rsidRPr="00A467A6" w:rsidRDefault="00430BCE" w:rsidP="00430BC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14:paraId="00F56497" w14:textId="77777777" w:rsidR="00A467A6" w:rsidRDefault="00A467A6" w:rsidP="00430BCE">
      <w:pPr>
        <w:shd w:val="clear" w:color="auto" w:fill="FFFFFF"/>
        <w:spacing w:after="0" w:line="240" w:lineRule="auto"/>
        <w:jc w:val="center"/>
      </w:pPr>
    </w:p>
    <w:sectPr w:rsidR="00A467A6" w:rsidSect="004A6DA8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921"/>
    <w:multiLevelType w:val="hybridMultilevel"/>
    <w:tmpl w:val="715A2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4E"/>
    <w:rsid w:val="000431AD"/>
    <w:rsid w:val="001808AB"/>
    <w:rsid w:val="001F2464"/>
    <w:rsid w:val="0024055F"/>
    <w:rsid w:val="0033594E"/>
    <w:rsid w:val="00336600"/>
    <w:rsid w:val="003628E2"/>
    <w:rsid w:val="00364EB4"/>
    <w:rsid w:val="003711F2"/>
    <w:rsid w:val="003800D1"/>
    <w:rsid w:val="003E599A"/>
    <w:rsid w:val="004254DC"/>
    <w:rsid w:val="00430BCE"/>
    <w:rsid w:val="00447D41"/>
    <w:rsid w:val="004A6DA8"/>
    <w:rsid w:val="00631909"/>
    <w:rsid w:val="00633522"/>
    <w:rsid w:val="006A2067"/>
    <w:rsid w:val="007517EB"/>
    <w:rsid w:val="007924F3"/>
    <w:rsid w:val="008625EE"/>
    <w:rsid w:val="008A250D"/>
    <w:rsid w:val="00972EA9"/>
    <w:rsid w:val="00A467A6"/>
    <w:rsid w:val="00AA559F"/>
    <w:rsid w:val="00B2457C"/>
    <w:rsid w:val="00BE409A"/>
    <w:rsid w:val="00C42177"/>
    <w:rsid w:val="00C66297"/>
    <w:rsid w:val="00CD040B"/>
    <w:rsid w:val="00CD5594"/>
    <w:rsid w:val="00CF4A88"/>
    <w:rsid w:val="00DB6648"/>
    <w:rsid w:val="00DE2EE1"/>
    <w:rsid w:val="00E049DA"/>
    <w:rsid w:val="00F05BEB"/>
    <w:rsid w:val="00F76C64"/>
    <w:rsid w:val="00FB1A90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2A09"/>
  <w15:docId w15:val="{983FAC8C-953B-4703-A828-68C660FE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594E"/>
  </w:style>
  <w:style w:type="character" w:styleId="Hypertextovodkaz">
    <w:name w:val="Hyperlink"/>
    <w:basedOn w:val="Standardnpsmoodstavce"/>
    <w:uiPriority w:val="99"/>
    <w:unhideWhenUsed/>
    <w:rsid w:val="0033594E"/>
    <w:rPr>
      <w:color w:val="0000FF"/>
      <w:u w:val="single"/>
    </w:rPr>
  </w:style>
  <w:style w:type="character" w:customStyle="1" w:styleId="datalabel">
    <w:name w:val="datalabel"/>
    <w:basedOn w:val="Standardnpsmoodstavce"/>
    <w:rsid w:val="0024055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17E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6A20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ednipolabi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Urszula Burgottová</cp:lastModifiedBy>
  <cp:revision>2</cp:revision>
  <dcterms:created xsi:type="dcterms:W3CDTF">2023-06-01T17:33:00Z</dcterms:created>
  <dcterms:modified xsi:type="dcterms:W3CDTF">2023-06-01T17:33:00Z</dcterms:modified>
</cp:coreProperties>
</file>